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AC03" w14:textId="2B5FF06A" w:rsidR="00B672AE" w:rsidRDefault="00B672AE" w:rsidP="0014649C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Региональному оператору</w:t>
      </w:r>
    </w:p>
    <w:p w14:paraId="12D9B813" w14:textId="5C343583" w:rsidR="00B672AE" w:rsidRDefault="00B672AE" w:rsidP="0014649C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Общество с ограниченной</w:t>
      </w:r>
      <w:r w:rsidR="0014649C" w:rsidRPr="0014649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ответственностью «</w:t>
      </w:r>
      <w:proofErr w:type="spellStart"/>
      <w:r>
        <w:rPr>
          <w:rFonts w:ascii="Times New Roman" w:hAnsi="Times New Roman" w:cs="Times New Roman"/>
        </w:rPr>
        <w:t>Экотехпром</w:t>
      </w:r>
      <w:proofErr w:type="spellEnd"/>
      <w:r>
        <w:rPr>
          <w:rFonts w:ascii="Times New Roman" w:hAnsi="Times New Roman" w:cs="Times New Roman"/>
        </w:rPr>
        <w:t>» (далее также - ООО «</w:t>
      </w:r>
      <w:proofErr w:type="spellStart"/>
      <w:r>
        <w:rPr>
          <w:rFonts w:ascii="Times New Roman" w:hAnsi="Times New Roman" w:cs="Times New Roman"/>
        </w:rPr>
        <w:t>Экотехпром</w:t>
      </w:r>
      <w:proofErr w:type="spellEnd"/>
      <w:r>
        <w:rPr>
          <w:rFonts w:ascii="Times New Roman" w:hAnsi="Times New Roman" w:cs="Times New Roman"/>
        </w:rPr>
        <w:t>»)</w:t>
      </w:r>
    </w:p>
    <w:p w14:paraId="4577613B" w14:textId="77777777" w:rsidR="00B672AE" w:rsidRDefault="00B672AE" w:rsidP="0014649C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директора Чебышева Игоря Сергеевича</w:t>
      </w:r>
    </w:p>
    <w:p w14:paraId="0FD9F458" w14:textId="77777777" w:rsidR="00B672AE" w:rsidRDefault="00B672AE" w:rsidP="00B672AE">
      <w:pPr>
        <w:ind w:left="5387"/>
        <w:jc w:val="right"/>
        <w:rPr>
          <w:rFonts w:ascii="Times New Roman" w:hAnsi="Times New Roman" w:cs="Times New Roman"/>
        </w:rPr>
      </w:pPr>
    </w:p>
    <w:p w14:paraId="377F9AA1" w14:textId="77777777" w:rsidR="00B672AE" w:rsidRDefault="00B672AE" w:rsidP="00B672AE">
      <w:pPr>
        <w:rPr>
          <w:rFonts w:ascii="Times New Roman" w:hAnsi="Times New Roman" w:cs="Times New Roman"/>
        </w:rPr>
      </w:pPr>
    </w:p>
    <w:p w14:paraId="355BD0FB" w14:textId="77777777" w:rsidR="00B672AE" w:rsidRDefault="00B672AE" w:rsidP="00B672AE">
      <w:pPr>
        <w:rPr>
          <w:rFonts w:ascii="Times New Roman" w:hAnsi="Times New Roman" w:cs="Times New Roman"/>
        </w:rPr>
      </w:pPr>
    </w:p>
    <w:p w14:paraId="1E6CF365" w14:textId="77777777" w:rsidR="00B672AE" w:rsidRDefault="00B672AE" w:rsidP="00B672AE">
      <w:pPr>
        <w:rPr>
          <w:rFonts w:ascii="Times New Roman" w:hAnsi="Times New Roman" w:cs="Times New Roman"/>
        </w:rPr>
      </w:pPr>
    </w:p>
    <w:p w14:paraId="54C224BC" w14:textId="77777777" w:rsidR="00B672AE" w:rsidRDefault="00B672AE" w:rsidP="00B672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ГАРАНТИЙНОЕ ПИСЬМО</w:t>
      </w:r>
    </w:p>
    <w:p w14:paraId="37081F3B" w14:textId="77777777" w:rsidR="00B672AE" w:rsidRDefault="00B672AE" w:rsidP="00B672AE">
      <w:pPr>
        <w:rPr>
          <w:rFonts w:ascii="Times New Roman" w:hAnsi="Times New Roman" w:cs="Times New Roman"/>
        </w:rPr>
      </w:pPr>
    </w:p>
    <w:p w14:paraId="4DA2F998" w14:textId="77777777" w:rsidR="00B672AE" w:rsidRDefault="00B672AE" w:rsidP="00B672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Игорь Сергеевич!</w:t>
      </w:r>
    </w:p>
    <w:p w14:paraId="004E09EC" w14:textId="77777777" w:rsidR="00B672AE" w:rsidRDefault="00B672AE" w:rsidP="00B672A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наименование организации</w:t>
      </w:r>
      <w:r>
        <w:rPr>
          <w:rFonts w:ascii="Times New Roman" w:hAnsi="Times New Roman" w:cs="Times New Roman"/>
        </w:rPr>
        <w:t>) настоящим гарантийным письмом подтверждает исполнение Договора на оказание услуг по обращению с твердыми коммунальными отходами по Крымской зоне деятельности Регионального оператора в Краснодарском крае (далее - Договор) и своевременную оплату услуг по обращению с ТКО (далее также – Услуга) Региональному оператору по цене, равной утвержденному в установленном порядке единому тарифу на услугу Регионального оператора.</w:t>
      </w:r>
    </w:p>
    <w:p w14:paraId="4CDF6412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</w:p>
    <w:p w14:paraId="310EEF5E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</w:p>
    <w:p w14:paraId="2501AF6F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</w:p>
    <w:p w14:paraId="4CB3F756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</w:p>
    <w:p w14:paraId="2F24790E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ПОДПИСЬ/________________/</w:t>
      </w:r>
    </w:p>
    <w:p w14:paraId="2544ED9F" w14:textId="77777777" w:rsidR="00B672AE" w:rsidRDefault="00B672AE" w:rsidP="00B67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595109CF" w14:textId="5FE30EA5" w:rsidR="005C64C2" w:rsidRDefault="005C64C2"/>
    <w:p w14:paraId="24B5BAA4" w14:textId="6AC5F23A" w:rsidR="00B672AE" w:rsidRDefault="00B672AE"/>
    <w:p w14:paraId="46EA944E" w14:textId="30484A48" w:rsidR="00B672AE" w:rsidRDefault="00B672AE"/>
    <w:p w14:paraId="60566CBE" w14:textId="6E96A4E4" w:rsidR="00B672AE" w:rsidRDefault="00B672AE"/>
    <w:p w14:paraId="24409FF0" w14:textId="5E447D3F" w:rsidR="00B672AE" w:rsidRDefault="00B672AE"/>
    <w:p w14:paraId="0485C989" w14:textId="1B91329C" w:rsidR="00B672AE" w:rsidRDefault="00B672AE"/>
    <w:p w14:paraId="2C4F5A19" w14:textId="7B40393C" w:rsidR="00B672AE" w:rsidRDefault="00B672AE"/>
    <w:p w14:paraId="69E0AFED" w14:textId="6BC9FE1F" w:rsidR="00B672AE" w:rsidRDefault="00B672AE"/>
    <w:p w14:paraId="3F26E219" w14:textId="51BCB638" w:rsidR="00B672AE" w:rsidRDefault="00B672AE"/>
    <w:p w14:paraId="4FA753B7" w14:textId="6143775C" w:rsidR="00B672AE" w:rsidRDefault="00B672AE"/>
    <w:p w14:paraId="7446E321" w14:textId="5E84599B" w:rsidR="00B672AE" w:rsidRDefault="00B672AE"/>
    <w:p w14:paraId="166E6973" w14:textId="24D027F6" w:rsidR="00B672AE" w:rsidRDefault="00B672AE"/>
    <w:p w14:paraId="6099D145" w14:textId="07FE3A28" w:rsidR="00B672AE" w:rsidRDefault="00B672AE"/>
    <w:p w14:paraId="3F09CE33" w14:textId="763840CF" w:rsidR="00B672AE" w:rsidRDefault="00B672AE"/>
    <w:p w14:paraId="671B2D93" w14:textId="18B03B4B" w:rsidR="00B672AE" w:rsidRDefault="00B672AE"/>
    <w:p w14:paraId="3BDF6C63" w14:textId="054DD807" w:rsidR="00B672AE" w:rsidRDefault="00B672AE"/>
    <w:p w14:paraId="166531A7" w14:textId="432E947B" w:rsidR="00B672AE" w:rsidRDefault="00B672AE"/>
    <w:p w14:paraId="6D031117" w14:textId="29B39A77" w:rsidR="00B672AE" w:rsidRDefault="00B672AE"/>
    <w:p w14:paraId="6A398B7D" w14:textId="3CA92675" w:rsidR="00B672AE" w:rsidRDefault="00B672AE"/>
    <w:p w14:paraId="40352D7F" w14:textId="531F368E" w:rsidR="00B672AE" w:rsidRDefault="00B672AE"/>
    <w:p w14:paraId="6F7CC21F" w14:textId="2030059E" w:rsidR="00B672AE" w:rsidRDefault="00B672AE"/>
    <w:p w14:paraId="6D5436AB" w14:textId="52C227C5" w:rsidR="00B672AE" w:rsidRDefault="00B672AE"/>
    <w:p w14:paraId="7D7C8EE6" w14:textId="2E8301B2" w:rsidR="00B672AE" w:rsidRDefault="00B672AE"/>
    <w:p w14:paraId="72E4D21E" w14:textId="4F5DBB8A" w:rsidR="00B672AE" w:rsidRDefault="00B672AE"/>
    <w:p w14:paraId="59F073AC" w14:textId="789285D1" w:rsidR="00B672AE" w:rsidRDefault="00B672AE"/>
    <w:p w14:paraId="07F034FD" w14:textId="77777777" w:rsidR="00B672AE" w:rsidRDefault="00B672AE" w:rsidP="00B672AE">
      <w:pPr>
        <w:rPr>
          <w:sz w:val="22"/>
          <w:szCs w:val="22"/>
        </w:rPr>
      </w:pPr>
      <w:bookmarkStart w:id="1" w:name="_Hlk505679678"/>
      <w:bookmarkStart w:id="2" w:name="_Hlk510517066"/>
    </w:p>
    <w:p w14:paraId="252D801D" w14:textId="77777777" w:rsidR="00B672AE" w:rsidRDefault="00B672AE" w:rsidP="00B672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5D98A6D5" w14:textId="77777777" w:rsidR="00B672AE" w:rsidRDefault="00B672AE" w:rsidP="00B672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Генеральному директору</w:t>
      </w:r>
    </w:p>
    <w:p w14:paraId="44453277" w14:textId="77777777" w:rsidR="00B672AE" w:rsidRDefault="00B672AE" w:rsidP="00B672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ООО «</w:t>
      </w:r>
      <w:proofErr w:type="spellStart"/>
      <w:r>
        <w:rPr>
          <w:rFonts w:ascii="Times New Roman" w:hAnsi="Times New Roman"/>
        </w:rPr>
        <w:t>Экотехпром</w:t>
      </w:r>
      <w:proofErr w:type="spellEnd"/>
      <w:r>
        <w:rPr>
          <w:rFonts w:ascii="Times New Roman" w:hAnsi="Times New Roman"/>
        </w:rPr>
        <w:t>»</w:t>
      </w:r>
    </w:p>
    <w:p w14:paraId="2DADC717" w14:textId="77777777" w:rsidR="00B672AE" w:rsidRDefault="00B672AE" w:rsidP="00B672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Чебышеву И.С.                                                     </w:t>
      </w:r>
    </w:p>
    <w:p w14:paraId="7EBB783F" w14:textId="77777777" w:rsidR="00B672AE" w:rsidRDefault="00B672AE" w:rsidP="00B672AE">
      <w:pPr>
        <w:tabs>
          <w:tab w:val="left" w:pos="520"/>
        </w:tabs>
        <w:ind w:right="2693" w:firstLine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ОТ            </w:t>
      </w:r>
    </w:p>
    <w:p w14:paraId="7901003F" w14:textId="77777777" w:rsidR="00B672AE" w:rsidRDefault="00B672AE" w:rsidP="00B672AE">
      <w:pPr>
        <w:tabs>
          <w:tab w:val="left" w:pos="520"/>
        </w:tabs>
        <w:ind w:right="2693" w:firstLine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</w:p>
    <w:p w14:paraId="3673585D" w14:textId="77777777" w:rsidR="00B672AE" w:rsidRDefault="00B672AE" w:rsidP="00B672AE">
      <w:pPr>
        <w:tabs>
          <w:tab w:val="left" w:pos="520"/>
          <w:tab w:val="left" w:pos="7938"/>
        </w:tabs>
        <w:ind w:right="1842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ИНН/ОГРН</w:t>
      </w:r>
    </w:p>
    <w:p w14:paraId="0211BBC9" w14:textId="77777777" w:rsidR="00B672AE" w:rsidRDefault="00B672AE" w:rsidP="00B672AE">
      <w:pPr>
        <w:tabs>
          <w:tab w:val="left" w:pos="520"/>
          <w:tab w:val="left" w:pos="7938"/>
        </w:tabs>
        <w:ind w:right="1842" w:firstLine="284"/>
        <w:jc w:val="right"/>
        <w:rPr>
          <w:rFonts w:ascii="Times New Roman" w:hAnsi="Times New Roman"/>
        </w:rPr>
      </w:pPr>
    </w:p>
    <w:p w14:paraId="7D5DB2E1" w14:textId="4831F1DB" w:rsidR="00B672AE" w:rsidRDefault="00B672AE" w:rsidP="00B672AE">
      <w:pPr>
        <w:tabs>
          <w:tab w:val="right" w:pos="10065"/>
        </w:tabs>
        <w:ind w:firstLine="5245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</w:t>
      </w:r>
      <w:r>
        <w:rPr>
          <w:rFonts w:ascii="Times New Roman" w:hAnsi="Times New Roman"/>
        </w:rPr>
        <w:t>Юридический адрес:</w:t>
      </w:r>
    </w:p>
    <w:p w14:paraId="0EA47008" w14:textId="77777777" w:rsidR="00B672AE" w:rsidRDefault="00B672AE" w:rsidP="00B672AE">
      <w:pPr>
        <w:tabs>
          <w:tab w:val="right" w:pos="10065"/>
        </w:tabs>
        <w:ind w:firstLine="5245"/>
        <w:jc w:val="right"/>
        <w:rPr>
          <w:rFonts w:ascii="Times New Roman" w:hAnsi="Times New Roman"/>
        </w:rPr>
      </w:pPr>
    </w:p>
    <w:p w14:paraId="556AAAE9" w14:textId="209CB88F" w:rsidR="00B672AE" w:rsidRDefault="00B672AE" w:rsidP="00B672AE">
      <w:pPr>
        <w:tabs>
          <w:tab w:val="right" w:pos="9781"/>
        </w:tabs>
        <w:ind w:left="426" w:firstLine="4819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>Почтовый адрес:</w:t>
      </w:r>
    </w:p>
    <w:p w14:paraId="782B9BD6" w14:textId="77777777" w:rsidR="00B672AE" w:rsidRDefault="00B672AE" w:rsidP="00B672AE">
      <w:pPr>
        <w:tabs>
          <w:tab w:val="left" w:pos="520"/>
        </w:tabs>
        <w:jc w:val="right"/>
        <w:rPr>
          <w:rFonts w:ascii="Times New Roman" w:hAnsi="Times New Roman"/>
        </w:rPr>
      </w:pPr>
    </w:p>
    <w:p w14:paraId="3C064FDD" w14:textId="77777777" w:rsidR="00B672AE" w:rsidRDefault="00B672AE" w:rsidP="00B672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59329325" w14:textId="77777777" w:rsidR="00B672AE" w:rsidRDefault="00B672AE" w:rsidP="00B672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Просим заключить договор на транспортирование и размещение отходов от </w:t>
      </w:r>
    </w:p>
    <w:p w14:paraId="0443E5AF" w14:textId="77777777" w:rsidR="00B672AE" w:rsidRDefault="00B672AE" w:rsidP="00B672AE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предприятия, находящегося по </w:t>
      </w:r>
      <w:proofErr w:type="gramStart"/>
      <w:r>
        <w:rPr>
          <w:rFonts w:ascii="Times New Roman" w:hAnsi="Times New Roman"/>
        </w:rPr>
        <w:t>адресу:_</w:t>
      </w:r>
      <w:proofErr w:type="gramEnd"/>
      <w:r>
        <w:rPr>
          <w:rFonts w:ascii="Times New Roman" w:hAnsi="Times New Roman"/>
        </w:rPr>
        <w:t>______________________________________________________________</w:t>
      </w:r>
    </w:p>
    <w:p w14:paraId="3BCF2BFD" w14:textId="77777777" w:rsidR="00B672AE" w:rsidRDefault="00B672AE" w:rsidP="00B672AE">
      <w:pPr>
        <w:rPr>
          <w:rFonts w:ascii="Times New Roman" w:hAnsi="Times New Roman"/>
        </w:rPr>
      </w:pPr>
    </w:p>
    <w:p w14:paraId="15D75258" w14:textId="77777777" w:rsidR="00B672AE" w:rsidRDefault="00B672AE" w:rsidP="00B672AE">
      <w:pPr>
        <w:pStyle w:val="s1"/>
        <w:spacing w:before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контейнерах и адресах их расположения</w:t>
      </w:r>
    </w:p>
    <w:tbl>
      <w:tblPr>
        <w:tblW w:w="11205" w:type="dxa"/>
        <w:tblInd w:w="-28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702"/>
        <w:gridCol w:w="1418"/>
        <w:gridCol w:w="1136"/>
        <w:gridCol w:w="1277"/>
        <w:gridCol w:w="1417"/>
        <w:gridCol w:w="1844"/>
      </w:tblGrid>
      <w:tr w:rsidR="00B672AE" w14:paraId="7D89DCB6" w14:textId="77777777" w:rsidTr="00B672AE">
        <w:trPr>
          <w:trHeight w:hRule="exact" w:val="2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ADC0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</w:t>
            </w:r>
          </w:p>
          <w:p w14:paraId="16DC3F92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8CF3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нахождении места (площадки) накопления ТКО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FB24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об источнике образования ТКО, которые складируются в месте (площадке) накопления ТКО, наименование и адрес объекта образования ТКО, тип объекта (жилое/нежилое)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6065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4FC962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правах на земельный участок под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местом (площадкой) накопления ТКО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B01F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контейнеров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A6CB5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Кол. контейнеров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0E42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24BDCA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91B09E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18D1E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реестровой записи в реестре мест накопления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8B26" w14:textId="77777777" w:rsidR="00B672AE" w:rsidRDefault="00B672AE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 вывоза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(укажите либо конкретный день недели, либо число месяца)</w:t>
            </w:r>
          </w:p>
        </w:tc>
      </w:tr>
      <w:tr w:rsidR="00B672AE" w14:paraId="0C6D8CBE" w14:textId="77777777" w:rsidTr="00B672AE">
        <w:trPr>
          <w:trHeight w:hRule="exact" w:val="2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1CE4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22A85" w14:textId="77777777" w:rsidR="00B672AE" w:rsidRDefault="00B672AE">
            <w:pPr>
              <w:pStyle w:val="1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2C66" w14:textId="77777777" w:rsidR="00B672AE" w:rsidRDefault="00B672AE">
            <w:pPr>
              <w:pStyle w:val="1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71A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D1650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DDB0B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8FD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62C48" w14:textId="77777777" w:rsidR="00B672AE" w:rsidRDefault="00B672AE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</w:tr>
    </w:tbl>
    <w:p w14:paraId="4D515BC0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4F02FE83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0A7B5A15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3DB30CB4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76A343DD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7BB973A8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00019E14" w14:textId="77777777" w:rsidR="00B672AE" w:rsidRDefault="00B672AE" w:rsidP="00B672AE">
      <w:pPr>
        <w:spacing w:before="240"/>
        <w:rPr>
          <w:rFonts w:ascii="Times New Roman" w:hAnsi="Times New Roman"/>
        </w:rPr>
      </w:pPr>
    </w:p>
    <w:p w14:paraId="61BD0C8B" w14:textId="149700AD" w:rsidR="00B672AE" w:rsidRDefault="00B672AE" w:rsidP="00B672AE">
      <w:pPr>
        <w:spacing w:before="240"/>
        <w:rPr>
          <w:rFonts w:ascii="Times New Roman" w:hAnsi="Times New Roman" w:cs="Times New Roman"/>
          <w:sz w:val="22"/>
          <w:szCs w:val="22"/>
          <w:u w:val="single"/>
          <w:lang w:eastAsia="ar-SA"/>
        </w:rPr>
      </w:pPr>
      <w:r>
        <w:rPr>
          <w:rFonts w:ascii="Times New Roman" w:hAnsi="Times New Roman"/>
        </w:rPr>
        <w:lastRenderedPageBreak/>
        <w:t>Вид деятельности                                                                                                                 ФЗ№__________________</w:t>
      </w:r>
    </w:p>
    <w:p w14:paraId="2C972131" w14:textId="77777777" w:rsidR="00B672AE" w:rsidRDefault="00B672AE" w:rsidP="00B672AE">
      <w:pPr>
        <w:rPr>
          <w:rFonts w:ascii="Times New Roman" w:hAnsi="Times New Roman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824"/>
        <w:gridCol w:w="6027"/>
        <w:gridCol w:w="2084"/>
        <w:gridCol w:w="1697"/>
      </w:tblGrid>
      <w:tr w:rsidR="00B672AE" w14:paraId="2F116516" w14:textId="77777777" w:rsidTr="00B672AE">
        <w:trPr>
          <w:trHeight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F78" w14:textId="77777777" w:rsidR="00B672AE" w:rsidRDefault="00B672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510D" w14:textId="77777777" w:rsidR="00B672AE" w:rsidRDefault="00B672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2D20" w14:textId="77777777" w:rsidR="00B672AE" w:rsidRDefault="00B672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Расчетная единица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F074" w14:textId="77777777" w:rsidR="00B672AE" w:rsidRDefault="00B672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B672AE" w14:paraId="56A3350F" w14:textId="77777777" w:rsidTr="00B672AE">
        <w:trPr>
          <w:trHeight w:hRule="exact" w:val="716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D9C1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9601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Административные здания (Научно-исследовательские, проектные институты и конструкторские бюро; Банки, финансовые учреждения; Отделения связи; Административные, офисные учреждения и организации)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CD8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DAB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70421C33" w14:textId="77777777" w:rsidTr="00B672AE">
        <w:trPr>
          <w:trHeight w:hRule="exact" w:val="42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556B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C2F6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Предприятие торговли (Лоток; Торговля с машин)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83014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6971DE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039F5339" w14:textId="77777777" w:rsidTr="00B672AE">
        <w:trPr>
          <w:trHeight w:hRule="exact" w:val="70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677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979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торговли (Продовольственный магазин, промтоварный магазин; Палатка, киоск; Супермаркет, (универсам); Торговые комплексы; Рынки продовольственные; Рынки промтовары; Рынки универсальные)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E936B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5A4F41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3FE5C989" w14:textId="77777777" w:rsidTr="00B672AE">
        <w:trPr>
          <w:trHeight w:hRule="exact" w:val="71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66AF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0B28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транспортной инфраструктуры</w:t>
            </w:r>
          </w:p>
          <w:p w14:paraId="29F0F797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(АЗС, автомастерские, шиномонтажная станция, СТО, автостоянки и парковки, гараж, автомойки)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731A7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88651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0AA1730E" w14:textId="77777777" w:rsidTr="00B672AE">
        <w:trPr>
          <w:trHeight w:hRule="exact" w:val="21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D20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518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45ED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пассажир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E29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762982E4" w14:textId="77777777" w:rsidTr="00B672AE">
        <w:trPr>
          <w:trHeight w:hRule="exact" w:val="229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7907D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F249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Дошкольные и учебные заведения (детский сад, школа, ВУЗ)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1C37E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обучающийся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D5A50B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639BDFC6" w14:textId="77777777" w:rsidTr="00B672AE">
        <w:trPr>
          <w:trHeight w:hRule="exact" w:val="8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F543F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D29F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(Клубы, кинотеатры, концертные залы, театры, цирки; Спортивные арены, стадионы; Пансионаты, дома отдыха, туристические базы (с круглогодичным пребыванием)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600085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00B13B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7F111889" w14:textId="77777777" w:rsidTr="00B672AE">
        <w:trPr>
          <w:trHeight w:hRule="exact" w:val="7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4A9BC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655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(Библиотеки, выставочные залы, музеи; Спортивные клубы, центры, комплексы; Зоопарк, ботанический сад; Пляжи; Казино, бильярдные, ночные клубы и прочее)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E6097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0C687C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0F68F054" w14:textId="77777777" w:rsidTr="00B672AE">
        <w:trPr>
          <w:trHeight w:hRule="exact"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4883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676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(Кафе, рестораны)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C5A3C8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92478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0A1BA02A" w14:textId="77777777" w:rsidTr="00B672AE">
        <w:trPr>
          <w:trHeight w:hRule="exact" w:val="5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88D19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D5F7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(Кафетерии, закусочные, бары, предприятия быстрого обслуживания)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82556C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3F145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4D9E42E0" w14:textId="77777777" w:rsidTr="00B672AE">
        <w:trPr>
          <w:trHeight w:hRule="exact" w:val="5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124B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B96F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(Парикмахерские, косметические салоны, салоны красоты; Бани, сауны)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D0A1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B3B0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69E1629D" w14:textId="77777777" w:rsidTr="00B672AE">
        <w:trPr>
          <w:trHeight w:hRule="exact" w:val="703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86058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E90E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(Ремонт и пошив одежды; Химчистки и прачечные; Прочие предприятия (мастерские, сервис, центры)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3DBD2B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ED080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6ACE7DA1" w14:textId="77777777" w:rsidTr="00B672AE">
        <w:trPr>
          <w:trHeight w:hRule="exact" w:val="3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11002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D095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в сфере похоронных услуг (Кладбища)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18BEB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B17B28" w14:textId="77777777" w:rsidR="00B672AE" w:rsidRDefault="00B672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72AE" w14:paraId="479D121E" w14:textId="77777777" w:rsidTr="00B672AE">
        <w:trPr>
          <w:trHeight w:hRule="exact"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66A00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33AE" w14:textId="77777777" w:rsidR="00B672AE" w:rsidRDefault="00B672A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Многоквартирные дома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845E19" w14:textId="77777777" w:rsidR="00B672AE" w:rsidRDefault="00B672AE">
            <w:pPr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AAE4A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2AE" w14:paraId="73B99EC8" w14:textId="77777777" w:rsidTr="00B672AE">
        <w:trPr>
          <w:trHeight w:hRule="exact" w:val="5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DC71" w14:textId="77777777" w:rsidR="00B672AE" w:rsidRDefault="00B672A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933" w14:textId="77777777" w:rsidR="00B672AE" w:rsidRDefault="00B672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Садоводческие кооперативы, садово-огородные товарищества (Садоводческие кооперативы, садово-огородные товарищества)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5D9B" w14:textId="77777777" w:rsidR="00B672AE" w:rsidRDefault="00B672AE">
            <w:pPr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участник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C000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30D563E" w14:textId="77777777" w:rsidR="00B672AE" w:rsidRDefault="00B672AE" w:rsidP="00B672AE">
      <w:pPr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</w:rPr>
        <w:t xml:space="preserve">Сведения о виде экономической деятельности, осуществляемой потребителем в здании, строении, сооружении, нежилом помещении и на земельных участках (источника образования </w:t>
      </w:r>
      <w:proofErr w:type="gramStart"/>
      <w:r>
        <w:rPr>
          <w:rFonts w:ascii="Times New Roman" w:hAnsi="Times New Roman"/>
        </w:rPr>
        <w:t>ТКО)_</w:t>
      </w:r>
      <w:proofErr w:type="gramEnd"/>
      <w:r>
        <w:rPr>
          <w:rFonts w:ascii="Times New Roman" w:hAnsi="Times New Roman"/>
        </w:rPr>
        <w:t>___________________________</w:t>
      </w:r>
    </w:p>
    <w:p w14:paraId="21B25E78" w14:textId="77777777" w:rsidR="00B672AE" w:rsidRDefault="00B672AE" w:rsidP="00B672AE">
      <w:pPr>
        <w:rPr>
          <w:rFonts w:ascii="Times New Roman" w:hAnsi="Times New Roman"/>
          <w:sz w:val="18"/>
          <w:szCs w:val="18"/>
        </w:rPr>
      </w:pPr>
    </w:p>
    <w:p w14:paraId="52DEE22E" w14:textId="77777777" w:rsidR="00B672AE" w:rsidRDefault="00B672AE" w:rsidP="00B672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Сведения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участке)________________________________________________________________________________________</w:t>
      </w:r>
    </w:p>
    <w:p w14:paraId="4B97EE94" w14:textId="77777777" w:rsidR="00B672AE" w:rsidRDefault="00B672AE" w:rsidP="00B672AE">
      <w:pPr>
        <w:rPr>
          <w:rFonts w:ascii="Times New Roman" w:hAnsi="Times New Roman"/>
          <w:sz w:val="18"/>
          <w:szCs w:val="18"/>
        </w:rPr>
      </w:pPr>
    </w:p>
    <w:p w14:paraId="1EA884E0" w14:textId="77777777" w:rsidR="00B672AE" w:rsidRDefault="00B672AE" w:rsidP="00B672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Способ коммерческого учета ТКО (норматив/объем и количество контейнеров) ___________________________</w:t>
      </w:r>
    </w:p>
    <w:p w14:paraId="41FE4870" w14:textId="77777777" w:rsidR="00B672AE" w:rsidRDefault="00B672AE" w:rsidP="00B672AE">
      <w:pPr>
        <w:rPr>
          <w:rFonts w:ascii="Times New Roman" w:hAnsi="Times New Roman"/>
          <w:sz w:val="18"/>
          <w:szCs w:val="18"/>
        </w:rPr>
      </w:pPr>
    </w:p>
    <w:p w14:paraId="532DB9F7" w14:textId="77777777" w:rsidR="00B672AE" w:rsidRDefault="00B672AE" w:rsidP="00B672AE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Ответственное лицо по договору ___________________________________________________________________</w:t>
      </w:r>
    </w:p>
    <w:p w14:paraId="1C442B4C" w14:textId="77777777" w:rsidR="00B672AE" w:rsidRDefault="00B672AE" w:rsidP="00B672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телефон_____________________________________________________________________________</w:t>
      </w:r>
    </w:p>
    <w:p w14:paraId="7E3DD208" w14:textId="77777777" w:rsidR="00B672AE" w:rsidRDefault="00B672AE" w:rsidP="00B672AE">
      <w:pPr>
        <w:spacing w:line="36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lastRenderedPageBreak/>
        <w:t>Адрес эл. Почты    _______________________________________________________________________________</w:t>
      </w:r>
    </w:p>
    <w:p w14:paraId="24AF6B6D" w14:textId="77777777" w:rsidR="00B672AE" w:rsidRDefault="00B672AE" w:rsidP="00B672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Начало действия договора с.</w:t>
      </w:r>
    </w:p>
    <w:p w14:paraId="78B90B70" w14:textId="77777777" w:rsidR="00B672AE" w:rsidRDefault="00B672AE" w:rsidP="00B672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Способ получения платежных документов (акт, счет):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085"/>
      </w:tblGrid>
      <w:tr w:rsidR="00B672AE" w14:paraId="7DA63519" w14:textId="77777777" w:rsidTr="00B672AE">
        <w:trPr>
          <w:trHeight w:val="280"/>
        </w:trPr>
        <w:tc>
          <w:tcPr>
            <w:tcW w:w="546" w:type="dxa"/>
            <w:hideMark/>
          </w:tcPr>
          <w:p w14:paraId="6DF8B588" w14:textId="3A166119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4D0BCDD5" wp14:editId="280DF25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0</wp:posOffset>
                  </wp:positionV>
                  <wp:extent cx="202565" cy="172720"/>
                  <wp:effectExtent l="0" t="0" r="698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</w:tcPr>
          <w:p w14:paraId="79590755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юридический адрес (курьерская доставка, Почта РФ);</w:t>
            </w:r>
          </w:p>
          <w:p w14:paraId="677B3B7E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2AE" w14:paraId="64DF54DE" w14:textId="77777777" w:rsidTr="00B672AE">
        <w:tc>
          <w:tcPr>
            <w:tcW w:w="546" w:type="dxa"/>
            <w:hideMark/>
          </w:tcPr>
          <w:p w14:paraId="6C500899" w14:textId="38D8FD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8E4439D" wp14:editId="09AFD05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-8255</wp:posOffset>
                  </wp:positionV>
                  <wp:extent cx="187960" cy="160020"/>
                  <wp:effectExtent l="0" t="0" r="254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hideMark/>
          </w:tcPr>
          <w:p w14:paraId="5566D3FC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фактический адрес (курьерская доставка);</w:t>
            </w:r>
          </w:p>
        </w:tc>
      </w:tr>
      <w:tr w:rsidR="00B672AE" w14:paraId="07380DB4" w14:textId="77777777" w:rsidTr="00B672AE">
        <w:tc>
          <w:tcPr>
            <w:tcW w:w="546" w:type="dxa"/>
            <w:hideMark/>
          </w:tcPr>
          <w:p w14:paraId="66C7BF2F" w14:textId="39AB67BD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802B2B4" wp14:editId="0298C43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-5715</wp:posOffset>
                  </wp:positionV>
                  <wp:extent cx="197485" cy="168275"/>
                  <wp:effectExtent l="0" t="0" r="0" b="317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6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</w:tcPr>
          <w:p w14:paraId="17FE558E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офисе регионального оператора;</w:t>
            </w:r>
          </w:p>
          <w:p w14:paraId="1324D625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2AE" w14:paraId="7368CA35" w14:textId="77777777" w:rsidTr="00B672AE">
        <w:trPr>
          <w:trHeight w:val="414"/>
        </w:trPr>
        <w:tc>
          <w:tcPr>
            <w:tcW w:w="546" w:type="dxa"/>
            <w:hideMark/>
          </w:tcPr>
          <w:p w14:paraId="0C727814" w14:textId="0549AEEF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A8E86F9" wp14:editId="08C83F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7620</wp:posOffset>
                  </wp:positionV>
                  <wp:extent cx="187960" cy="160020"/>
                  <wp:effectExtent l="0" t="0" r="254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</w:tcPr>
          <w:p w14:paraId="1E7547E5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электронная почта;</w:t>
            </w:r>
          </w:p>
          <w:p w14:paraId="1453F19D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2AE" w14:paraId="7ED18032" w14:textId="77777777" w:rsidTr="00B672AE">
        <w:trPr>
          <w:trHeight w:val="301"/>
        </w:trPr>
        <w:tc>
          <w:tcPr>
            <w:tcW w:w="546" w:type="dxa"/>
            <w:hideMark/>
          </w:tcPr>
          <w:p w14:paraId="1622399C" w14:textId="54F7BBBA" w:rsidR="00B672AE" w:rsidRDefault="00B672AE">
            <w:pPr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8DCC14B" wp14:editId="5DCB228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</wp:posOffset>
                  </wp:positionV>
                  <wp:extent cx="187960" cy="16002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hideMark/>
          </w:tcPr>
          <w:p w14:paraId="3A08CDF2" w14:textId="77777777" w:rsidR="00B672AE" w:rsidRDefault="00B672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система электронного документооборота ЭДО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Сбис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Диадок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14:paraId="463002B6" w14:textId="77777777" w:rsidR="00B672AE" w:rsidRDefault="00B672AE" w:rsidP="00B672AE">
      <w:pPr>
        <w:rPr>
          <w:rFonts w:ascii="Times New Roman" w:hAnsi="Times New Roman"/>
          <w:sz w:val="22"/>
          <w:szCs w:val="22"/>
          <w:lang w:eastAsia="ar-SA"/>
        </w:rPr>
      </w:pPr>
    </w:p>
    <w:p w14:paraId="3AE4E665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Банковские реквизиты: </w:t>
      </w:r>
    </w:p>
    <w:p w14:paraId="7A678834" w14:textId="77777777" w:rsidR="00B672AE" w:rsidRDefault="00B672AE" w:rsidP="00B672AE">
      <w:pPr>
        <w:rPr>
          <w:rFonts w:ascii="Times New Roman" w:hAnsi="Times New Roman"/>
        </w:rPr>
      </w:pPr>
    </w:p>
    <w:p w14:paraId="70E13916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>ИНН/КПП: ______________________________________________________________________________________</w:t>
      </w:r>
    </w:p>
    <w:p w14:paraId="0B57E71F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>р/счет: __________________________________________________________________________________________</w:t>
      </w:r>
    </w:p>
    <w:p w14:paraId="464A59EB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>к/счет:</w:t>
      </w:r>
      <w:r>
        <w:rPr>
          <w:rFonts w:ascii="Times New Roman" w:hAnsi="Times New Roman"/>
          <w:b/>
        </w:rPr>
        <w:t xml:space="preserve"> __________________________________________________________________________________________</w:t>
      </w:r>
    </w:p>
    <w:p w14:paraId="2D68550E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>БИК: ___________________________________________________________________________________________</w:t>
      </w:r>
    </w:p>
    <w:p w14:paraId="1693B4E8" w14:textId="77777777" w:rsidR="00B672AE" w:rsidRDefault="00B672AE" w:rsidP="00B672AE">
      <w:pPr>
        <w:rPr>
          <w:rFonts w:ascii="Times New Roman" w:hAnsi="Times New Roman"/>
        </w:rPr>
      </w:pPr>
    </w:p>
    <w:p w14:paraId="3B8FF250" w14:textId="77777777" w:rsidR="00B672AE" w:rsidRDefault="00B672AE" w:rsidP="00B672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Виды отходов, образующихся при работе предприятия (может быть несколько): 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3538"/>
      </w:tblGrid>
      <w:tr w:rsidR="00B672AE" w14:paraId="5A9D0CC2" w14:textId="77777777" w:rsidTr="00B672A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AC39" w14:textId="77777777" w:rsidR="00B672AE" w:rsidRDefault="00B672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отходов в соответствие с ФККО*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D349" w14:textId="77777777" w:rsidR="00B672AE" w:rsidRDefault="00B672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по ФККО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636B" w14:textId="77777777" w:rsidR="00B672AE" w:rsidRDefault="00B672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 опасности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0025" w14:textId="77777777" w:rsidR="00B672AE" w:rsidRDefault="00B672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образуемых ТКО </w:t>
            </w:r>
          </w:p>
          <w:p w14:paraId="67058A71" w14:textId="77777777" w:rsidR="00B672AE" w:rsidRDefault="00B672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календарный год</w:t>
            </w:r>
          </w:p>
        </w:tc>
      </w:tr>
      <w:tr w:rsidR="00B672AE" w14:paraId="5CA6FBCB" w14:textId="77777777" w:rsidTr="00B672AE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40B" w14:textId="77777777" w:rsidR="00B672AE" w:rsidRDefault="00B672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478" w14:textId="77777777" w:rsidR="00B672AE" w:rsidRDefault="00B672A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DB4" w14:textId="77777777" w:rsidR="00B672AE" w:rsidRDefault="00B672AE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1A0" w14:textId="77777777" w:rsidR="00B672AE" w:rsidRDefault="00B672AE">
            <w:pPr>
              <w:rPr>
                <w:rFonts w:ascii="Times New Roman" w:hAnsi="Times New Roman"/>
              </w:rPr>
            </w:pPr>
          </w:p>
        </w:tc>
      </w:tr>
      <w:tr w:rsidR="00B672AE" w14:paraId="23FF3521" w14:textId="77777777" w:rsidTr="00B672AE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E54" w14:textId="77777777" w:rsidR="00B672AE" w:rsidRDefault="00B672A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F5A" w14:textId="77777777" w:rsidR="00B672AE" w:rsidRDefault="00B672A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A70" w14:textId="77777777" w:rsidR="00B672AE" w:rsidRDefault="00B672AE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CE3" w14:textId="77777777" w:rsidR="00B672AE" w:rsidRDefault="00B672AE">
            <w:pPr>
              <w:rPr>
                <w:rFonts w:ascii="Times New Roman" w:hAnsi="Times New Roman"/>
              </w:rPr>
            </w:pPr>
          </w:p>
        </w:tc>
      </w:tr>
    </w:tbl>
    <w:p w14:paraId="10A605CA" w14:textId="77777777" w:rsidR="00B672AE" w:rsidRDefault="00B672AE" w:rsidP="00B672A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В соответствии с ФЗ № 152-ФЗ от 27 июля 2006 г. «О персональных данных» ООО «</w:t>
      </w:r>
      <w:proofErr w:type="spellStart"/>
      <w:r>
        <w:rPr>
          <w:sz w:val="18"/>
          <w:szCs w:val="18"/>
        </w:rPr>
        <w:t>Экотехпром</w:t>
      </w:r>
      <w:proofErr w:type="spellEnd"/>
      <w:r>
        <w:rPr>
          <w:sz w:val="18"/>
          <w:szCs w:val="18"/>
        </w:rPr>
        <w:t xml:space="preserve">» является оператором персональных данных и осуществляет обработку данных Заявителей. Удостоверяя </w:t>
      </w:r>
      <w:proofErr w:type="gramStart"/>
      <w:r>
        <w:rPr>
          <w:sz w:val="18"/>
          <w:szCs w:val="18"/>
        </w:rPr>
        <w:t>настоящее заявление</w:t>
      </w:r>
      <w:proofErr w:type="gramEnd"/>
      <w:r>
        <w:rPr>
          <w:sz w:val="18"/>
          <w:szCs w:val="18"/>
        </w:rPr>
        <w:t xml:space="preserve"> Заявитель даёт согласие на обработку персональных данных любым законным способом.</w:t>
      </w:r>
    </w:p>
    <w:p w14:paraId="4C38BED8" w14:textId="77777777" w:rsidR="00B672AE" w:rsidRDefault="00B672AE" w:rsidP="00B672AE">
      <w:pPr>
        <w:pStyle w:val="Default"/>
        <w:rPr>
          <w:b/>
          <w:bCs/>
        </w:rPr>
      </w:pPr>
    </w:p>
    <w:p w14:paraId="37FE419B" w14:textId="77777777" w:rsidR="00B672AE" w:rsidRDefault="00B672AE" w:rsidP="00B672AE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Графическое изображение схемы подъезда к месту накопления ТКО с целью их транспортирования (изображение путем указания стрелок на </w:t>
      </w:r>
      <w:proofErr w:type="gramStart"/>
      <w:r>
        <w:rPr>
          <w:b/>
          <w:bCs/>
        </w:rPr>
        <w:t>фото карты</w:t>
      </w:r>
      <w:proofErr w:type="gramEnd"/>
      <w:r>
        <w:rPr>
          <w:b/>
          <w:bCs/>
        </w:rPr>
        <w:t xml:space="preserve"> подъезда к месту установки емкостей для накопления ТКО от ближайшей дороги общего пользования).</w:t>
      </w:r>
    </w:p>
    <w:p w14:paraId="3027A8AF" w14:textId="77777777" w:rsidR="00B672AE" w:rsidRDefault="00B672AE" w:rsidP="00B672AE">
      <w:pPr>
        <w:pStyle w:val="Default"/>
        <w:jc w:val="both"/>
        <w:rPr>
          <w:b/>
          <w:bCs/>
        </w:rPr>
      </w:pPr>
    </w:p>
    <w:p w14:paraId="7C7EFF16" w14:textId="77777777" w:rsidR="00B672AE" w:rsidRDefault="00B672AE" w:rsidP="00B672AE">
      <w:pPr>
        <w:pStyle w:val="Default"/>
        <w:rPr>
          <w:b/>
          <w:bCs/>
        </w:rPr>
      </w:pPr>
    </w:p>
    <w:p w14:paraId="2F0CF411" w14:textId="77777777" w:rsidR="00B672AE" w:rsidRDefault="00B672AE" w:rsidP="00B672AE">
      <w:pPr>
        <w:pStyle w:val="Default"/>
        <w:rPr>
          <w:b/>
          <w:bCs/>
        </w:rPr>
      </w:pPr>
    </w:p>
    <w:p w14:paraId="1EFBFA6F" w14:textId="77777777" w:rsidR="00B672AE" w:rsidRDefault="00B672AE" w:rsidP="00B672AE">
      <w:pPr>
        <w:pStyle w:val="Default"/>
        <w:rPr>
          <w:b/>
          <w:bCs/>
        </w:rPr>
      </w:pPr>
    </w:p>
    <w:p w14:paraId="43C32806" w14:textId="77777777" w:rsidR="00B672AE" w:rsidRDefault="00B672AE" w:rsidP="00B672AE">
      <w:pPr>
        <w:pStyle w:val="Default"/>
        <w:rPr>
          <w:b/>
          <w:bCs/>
        </w:rPr>
      </w:pPr>
    </w:p>
    <w:p w14:paraId="30E354C2" w14:textId="77777777" w:rsidR="00B672AE" w:rsidRDefault="00B672AE" w:rsidP="00B672AE">
      <w:pPr>
        <w:pStyle w:val="Default"/>
        <w:rPr>
          <w:b/>
          <w:bCs/>
        </w:rPr>
      </w:pPr>
      <w:proofErr w:type="gramStart"/>
      <w:r>
        <w:rPr>
          <w:b/>
          <w:bCs/>
        </w:rPr>
        <w:t xml:space="preserve">Заявитель: </w:t>
      </w:r>
      <w:r>
        <w:rPr>
          <w:bCs/>
          <w:u w:val="single"/>
        </w:rPr>
        <w:t xml:space="preserve">  </w:t>
      </w:r>
      <w:proofErr w:type="gramEnd"/>
      <w:r>
        <w:rPr>
          <w:bCs/>
          <w:u w:val="single"/>
        </w:rPr>
        <w:t xml:space="preserve">                                     </w:t>
      </w:r>
      <w:r>
        <w:rPr>
          <w:b/>
          <w:bCs/>
        </w:rPr>
        <w:t xml:space="preserve">/ </w:t>
      </w:r>
      <w:r>
        <w:rPr>
          <w:bCs/>
          <w:sz w:val="18"/>
          <w:szCs w:val="18"/>
        </w:rPr>
        <w:t>ФИО:</w:t>
      </w:r>
      <w:r>
        <w:rPr>
          <w:bCs/>
        </w:rPr>
        <w:t xml:space="preserve"> _________________________</w:t>
      </w:r>
      <w:r>
        <w:rPr>
          <w:bCs/>
          <w:u w:val="single"/>
        </w:rPr>
        <w:t xml:space="preserve">/                                                                                </w:t>
      </w:r>
      <w:bookmarkEnd w:id="1"/>
      <w:bookmarkEnd w:id="2"/>
    </w:p>
    <w:p w14:paraId="28249831" w14:textId="1EEF4D9E" w:rsidR="00B672AE" w:rsidRDefault="00B672AE"/>
    <w:p w14:paraId="5D817A9E" w14:textId="591A25B4" w:rsidR="00B672AE" w:rsidRDefault="00B672AE"/>
    <w:p w14:paraId="5B254C52" w14:textId="40EDDD00" w:rsidR="00B672AE" w:rsidRDefault="00B672AE"/>
    <w:p w14:paraId="00442278" w14:textId="50EB046C" w:rsidR="00B672AE" w:rsidRDefault="00B672AE"/>
    <w:p w14:paraId="6315913B" w14:textId="4D715F2C" w:rsidR="00B672AE" w:rsidRDefault="00B672AE"/>
    <w:p w14:paraId="115CF38E" w14:textId="35F83686" w:rsidR="00B672AE" w:rsidRDefault="00B672AE"/>
    <w:p w14:paraId="0E508567" w14:textId="421A8846" w:rsidR="00B672AE" w:rsidRDefault="00B672AE"/>
    <w:p w14:paraId="0EEAC6B1" w14:textId="5FD51EEF" w:rsidR="00B672AE" w:rsidRDefault="00B672AE"/>
    <w:p w14:paraId="0E109E3B" w14:textId="2E92E406" w:rsidR="00B672AE" w:rsidRDefault="00B672AE"/>
    <w:p w14:paraId="5442828F" w14:textId="169793A0" w:rsidR="00B672AE" w:rsidRDefault="00B672AE"/>
    <w:p w14:paraId="0C7246CE" w14:textId="5A054A85" w:rsidR="0014649C" w:rsidRPr="0014649C" w:rsidRDefault="0014649C" w:rsidP="0014649C">
      <w:pPr>
        <w:suppressAutoHyphens/>
        <w:spacing w:beforeAutospacing="1" w:after="160" w:afterAutospac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lastRenderedPageBreak/>
        <w:t xml:space="preserve">  СОГЛАСИЕ</w:t>
      </w:r>
      <w:r w:rsidRPr="0014649C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br/>
        <w:t>на обработку персональных данных</w:t>
      </w:r>
    </w:p>
    <w:p w14:paraId="17130C4E" w14:textId="77777777" w:rsidR="0014649C" w:rsidRPr="0014649C" w:rsidRDefault="0014649C" w:rsidP="0014649C">
      <w:pPr>
        <w:keepNext/>
        <w:suppressAutoHyphens/>
        <w:ind w:firstLine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Настоящим я, ___________________________________________________________________(ФИО), </w:t>
      </w:r>
    </w:p>
    <w:p w14:paraId="50CBBA0B" w14:textId="77777777" w:rsidR="0014649C" w:rsidRPr="0014649C" w:rsidRDefault="0014649C" w:rsidP="0014649C">
      <w:pPr>
        <w:keepNext/>
        <w:suppressAutoHyphens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паспорт серия ____ № _____       выдан «____» __________         г.____________________________________</w:t>
      </w:r>
    </w:p>
    <w:p w14:paraId="32AD0A32" w14:textId="77777777" w:rsidR="0014649C" w:rsidRPr="0014649C" w:rsidRDefault="0014649C" w:rsidP="0014649C">
      <w:pPr>
        <w:keepNext/>
        <w:suppressAutoHyphens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____________________________________________________________________________________________</w:t>
      </w:r>
    </w:p>
    <w:p w14:paraId="336CDD9B" w14:textId="77777777" w:rsidR="0014649C" w:rsidRPr="0014649C" w:rsidRDefault="0014649C" w:rsidP="0014649C">
      <w:pPr>
        <w:keepNext/>
        <w:suppressAutoHyphens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зарегистрированный (-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ая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) по адресу:</w:t>
      </w:r>
    </w:p>
    <w:p w14:paraId="727E5B0C" w14:textId="77777777" w:rsidR="0014649C" w:rsidRPr="0014649C" w:rsidRDefault="0014649C" w:rsidP="0014649C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________________________________________________________________________________________________________________________________________________________________________________________являясь потребителем коммунальной услуги по обращению с ТКО, предоставленной ООО «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 ИНН 5026014960, ОГРН 1105027011110, Юридический адрес: 140080, Россия, Московская область, 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г.о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Лыткарино, г. Лыткарино, тер. промзона 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Тураево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стр. 14А, Почтовый адрес: 353451, Краснодарский край, г.-к. Анапа, ул. Парковая, д. 61 стр. 5 (далее по тексту – РО, Региональный оператор), </w:t>
      </w:r>
      <w:r w:rsidRPr="0014649C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ООО «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».</w:t>
      </w:r>
    </w:p>
    <w:p w14:paraId="7477D018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Перечень обрабатываемых персональных данных:</w:t>
      </w:r>
    </w:p>
    <w:p w14:paraId="337728EC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фамилия, имя, отчество</w:t>
      </w:r>
    </w:p>
    <w:p w14:paraId="7D69B77A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год и место рождения</w:t>
      </w:r>
    </w:p>
    <w:p w14:paraId="5BB0CA0A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адрес, места жительства и регистрации</w:t>
      </w:r>
    </w:p>
    <w:p w14:paraId="2843D240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сведения об ИНН</w:t>
      </w:r>
    </w:p>
    <w:p w14:paraId="4CE5BB50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паспортные данные</w:t>
      </w:r>
    </w:p>
    <w:p w14:paraId="244FD2A4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контактный номер</w:t>
      </w:r>
    </w:p>
    <w:p w14:paraId="2550AA9B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адрес электронной почты</w:t>
      </w:r>
    </w:p>
    <w:p w14:paraId="22ADCBA9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006AD396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  <w14:ligatures w14:val="standardContextual"/>
        </w:rPr>
        <w:t>- данные лицевых счетов для расчетов.</w:t>
      </w:r>
      <w:bookmarkStart w:id="3" w:name="_Hlk207640064"/>
      <w:bookmarkEnd w:id="3"/>
    </w:p>
    <w:p w14:paraId="1D43D605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Цель обработки персональных данных: </w:t>
      </w:r>
    </w:p>
    <w:p w14:paraId="4E763DF5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формирование и актуализация базы данных потребителей для начисления платы за коммунальную услуг по обращению с ТКО, </w:t>
      </w:r>
    </w:p>
    <w:p w14:paraId="2933B191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проведение начислений и перерасчетов, </w:t>
      </w:r>
    </w:p>
    <w:p w14:paraId="3F2FC378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266AAA7D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651B335B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доставку платежных документов, </w:t>
      </w:r>
    </w:p>
    <w:p w14:paraId="5F8E21DE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6AB62C7E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69D5DEB9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- работы с обращениями, жалобами Потребителей.</w:t>
      </w:r>
    </w:p>
    <w:p w14:paraId="4CCE5033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Под обработкой понимается сбор, систематизация,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</w:t>
      </w:r>
    </w:p>
    <w:p w14:paraId="21E78B12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ООО «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»,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ООО «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» заявления в простой письменной форме в соответствии с требованиями законодательства.</w:t>
      </w:r>
    </w:p>
    <w:p w14:paraId="4ACF0383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Я проинформирован (а) о том, что в случае  отзыва  согласия  на  обработку  персональных  данных ООО «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» вправе продолжить обработку   персональных   данных  без  согласия  при наличии  оснований,  указанных в пунктах  2 - 11  части 1 статьи 6 Федерального закона от 27.07.2006 N 152-ФЗ «О персональных данных».</w:t>
      </w:r>
    </w:p>
    <w:p w14:paraId="02C6877E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Обязуюсь не позднее 30-ти </w:t>
      </w:r>
      <w:proofErr w:type="spell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дневный</w:t>
      </w:r>
      <w:proofErr w:type="spellEnd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1548AA84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1FC25735" w14:textId="77777777" w:rsidR="0014649C" w:rsidRPr="0014649C" w:rsidRDefault="0014649C" w:rsidP="0014649C">
      <w:pPr>
        <w:pBdr>
          <w:bottom w:val="single" w:sz="12" w:space="1" w:color="000000"/>
        </w:pBd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D986125" w14:textId="77777777" w:rsidR="0014649C" w:rsidRPr="0014649C" w:rsidRDefault="0014649C" w:rsidP="0014649C">
      <w:pPr>
        <w:suppressAutoHyphens/>
        <w:spacing w:beforeAutospacing="1" w:after="160" w:afterAutospacing="1"/>
        <w:rPr>
          <w:rFonts w:ascii="Calibri" w:eastAsia="Calibri" w:hAnsi="Calibri" w:cs="Calibri"/>
          <w:sz w:val="22"/>
          <w:szCs w:val="22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</w:t>
      </w:r>
      <w:proofErr w:type="gramStart"/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ФИО)</w:t>
      </w:r>
      <w:r w:rsidRPr="0014649C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  </w:t>
      </w:r>
      <w:proofErr w:type="gramEnd"/>
      <w:r w:rsidRPr="0014649C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                                                         </w:t>
      </w: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ПОДПИСЬ                                  ДАТА</w:t>
      </w:r>
    </w:p>
    <w:p w14:paraId="50071546" w14:textId="3AC80874" w:rsidR="00B672AE" w:rsidRDefault="00B672AE"/>
    <w:p w14:paraId="5E015880" w14:textId="77777777" w:rsidR="0014649C" w:rsidRPr="0014649C" w:rsidRDefault="0014649C" w:rsidP="0014649C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AD1AB6" w14:textId="77777777" w:rsidR="0014649C" w:rsidRPr="0014649C" w:rsidRDefault="0014649C" w:rsidP="0014649C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Pr="0014649C">
        <w:rPr>
          <w:rFonts w:ascii="Times New Roman" w:eastAsia="Times New Roman" w:hAnsi="Times New Roman" w:cs="Times New Roman"/>
          <w:b/>
          <w:bCs/>
          <w:lang w:eastAsia="ru-RU"/>
        </w:rPr>
        <w:br/>
        <w:t>на передачу персональных данных третьим лицам</w:t>
      </w:r>
    </w:p>
    <w:p w14:paraId="2FE6ADC2" w14:textId="77777777" w:rsidR="0014649C" w:rsidRPr="0014649C" w:rsidRDefault="0014649C" w:rsidP="0014649C">
      <w:pPr>
        <w:keepNext/>
        <w:suppressAutoHyphens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4" w:name="_Hlk216276492"/>
      <w:r w:rsidRPr="0014649C">
        <w:rPr>
          <w:rFonts w:ascii="Times New Roman" w:eastAsia="Times New Roman" w:hAnsi="Times New Roman" w:cs="Times New Roman"/>
          <w:lang w:eastAsia="ru-RU"/>
        </w:rPr>
        <w:t>Настоящим я, __________________________________________________________(ФИО), паспорт серия ____ № _____       выдан «____» __________         г._____________________________</w:t>
      </w:r>
    </w:p>
    <w:p w14:paraId="3FA4A5D9" w14:textId="77777777" w:rsidR="0014649C" w:rsidRPr="0014649C" w:rsidRDefault="0014649C" w:rsidP="0014649C">
      <w:pPr>
        <w:keepNext/>
        <w:suppressAutoHyphens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_____________________________________________________________________________________зарегистрированный (-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>) по адресу:</w:t>
      </w:r>
    </w:p>
    <w:p w14:paraId="2A7B3C6B" w14:textId="77777777" w:rsidR="0014649C" w:rsidRPr="0014649C" w:rsidRDefault="0014649C" w:rsidP="0014649C">
      <w:pPr>
        <w:keepNext/>
        <w:suppressAutoHyphens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  <w:bookmarkEnd w:id="4"/>
    </w:p>
    <w:p w14:paraId="54C98C64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4649C">
        <w:rPr>
          <w:rFonts w:ascii="Times New Roman" w:eastAsia="Times New Roman" w:hAnsi="Times New Roman" w:cs="Times New Roman"/>
          <w:u w:val="single"/>
          <w:lang w:eastAsia="ru-RU"/>
        </w:rPr>
        <w:t>являясь потребителем коммунальной услуги по обращению с ТКО,</w:t>
      </w:r>
      <w:r w:rsidRPr="0014649C">
        <w:rPr>
          <w:rFonts w:ascii="Times New Roman" w:eastAsia="Times New Roman" w:hAnsi="Times New Roman" w:cs="Times New Roman"/>
          <w:lang w:eastAsia="ru-RU"/>
        </w:rPr>
        <w:t xml:space="preserve"> предоставленной ООО «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 xml:space="preserve">» ИНН 5026014960, ОГРН 1105027011110, Юридический адрес: 140080, Россия, Московская область, 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 xml:space="preserve">. Лыткарино, г. Лыткарино, тер. промзона 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Тураево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 xml:space="preserve">, стр. 14А, Почтовый адрес: 353451, Краснодарский край, г.-к. Анапа, ул. Парковая, д. 61 стр. 5 (далее по тексту – РО, Региональный оператор), </w:t>
      </w:r>
      <w:r w:rsidRPr="0014649C">
        <w:rPr>
          <w:rFonts w:ascii="Times New Roman" w:eastAsia="Times New Roman" w:hAnsi="Times New Roman" w:cs="Times New Roman"/>
          <w:u w:val="single"/>
          <w:lang w:eastAsia="ru-RU"/>
        </w:rPr>
        <w:t xml:space="preserve">своей волей и в своем интересе выражаю согласие </w:t>
      </w:r>
      <w:r w:rsidRPr="0014649C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 xml:space="preserve">», </w:t>
      </w:r>
      <w:r w:rsidRPr="0014649C">
        <w:rPr>
          <w:rFonts w:ascii="Times New Roman" w:eastAsia="Times New Roman" w:hAnsi="Times New Roman" w:cs="Times New Roman"/>
          <w:u w:val="single"/>
          <w:lang w:eastAsia="ru-RU"/>
        </w:rPr>
        <w:t>на передачу моих персональных данных:</w:t>
      </w:r>
    </w:p>
    <w:p w14:paraId="531BC905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фамилия, имя, отчество</w:t>
      </w:r>
    </w:p>
    <w:p w14:paraId="6BFBA5D9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год и место рождения</w:t>
      </w:r>
    </w:p>
    <w:p w14:paraId="3016584A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адрес, места жительства и регистрации</w:t>
      </w:r>
    </w:p>
    <w:p w14:paraId="6445DC6F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сведения об ИНН</w:t>
      </w:r>
    </w:p>
    <w:p w14:paraId="67266816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паспортные данные</w:t>
      </w:r>
    </w:p>
    <w:p w14:paraId="4774050F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контактный номер</w:t>
      </w:r>
    </w:p>
    <w:p w14:paraId="48F2EDF6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адрес электронной почты</w:t>
      </w:r>
    </w:p>
    <w:p w14:paraId="2A9FC438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данные лицевых счетов для расчетов</w:t>
      </w:r>
    </w:p>
    <w:p w14:paraId="4E37679E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- информация об адресе оказания коммунальной услуги, лицевом счете, начислениях, платежах, пенях, задолженностей и соответствующих документов, содержащих персональные данные, третьим лицам, а именно: 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3E8EF8FB" w14:textId="77777777" w:rsidR="0014649C" w:rsidRPr="0014649C" w:rsidRDefault="0014649C" w:rsidP="0014649C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</w:pP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ООО «</w:t>
      </w:r>
      <w:proofErr w:type="spellStart"/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»</w:t>
      </w:r>
      <w:r w:rsidRPr="0014649C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14649C">
        <w:rPr>
          <w:rFonts w:ascii="Times New Roman" w:eastAsia="Times New Roman" w:hAnsi="Times New Roman" w:cs="Times New Roman"/>
          <w:kern w:val="2"/>
          <w:lang w:eastAsia="ru-RU"/>
          <w14:ligatures w14:val="standardContextual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0DF29432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ООО «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Экотехпром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>» заявления в простой письменной форме в соответствии с требованиями законодательства.</w:t>
      </w:r>
    </w:p>
    <w:p w14:paraId="2E2C01EE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 xml:space="preserve">Обязуюсь не позднее 30-ти </w:t>
      </w:r>
      <w:proofErr w:type="spellStart"/>
      <w:r w:rsidRPr="0014649C">
        <w:rPr>
          <w:rFonts w:ascii="Times New Roman" w:eastAsia="Times New Roman" w:hAnsi="Times New Roman" w:cs="Times New Roman"/>
          <w:lang w:eastAsia="ru-RU"/>
        </w:rPr>
        <w:t>дневный</w:t>
      </w:r>
      <w:proofErr w:type="spellEnd"/>
      <w:r w:rsidRPr="0014649C">
        <w:rPr>
          <w:rFonts w:ascii="Times New Roman" w:eastAsia="Times New Roman" w:hAnsi="Times New Roman" w:cs="Times New Roman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6952D10A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292A54B6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800890E" w14:textId="77777777" w:rsidR="0014649C" w:rsidRPr="0014649C" w:rsidRDefault="0014649C" w:rsidP="0014649C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4649C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 _____________                           _____________________</w:t>
      </w:r>
    </w:p>
    <w:p w14:paraId="2796CE1B" w14:textId="77777777" w:rsidR="0014649C" w:rsidRPr="0014649C" w:rsidRDefault="0014649C" w:rsidP="0014649C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649C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14649C">
        <w:rPr>
          <w:rFonts w:ascii="Times New Roman" w:eastAsia="Times New Roman" w:hAnsi="Times New Roman" w:cs="Times New Roman"/>
          <w:lang w:eastAsia="ru-RU"/>
        </w:rPr>
        <w:t xml:space="preserve">ФИО)   </w:t>
      </w:r>
      <w:proofErr w:type="gramEnd"/>
      <w:r w:rsidRPr="0014649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ПОДПИСЬ                                        ДАТА</w:t>
      </w:r>
    </w:p>
    <w:p w14:paraId="5F6DAA7D" w14:textId="77777777" w:rsidR="0014649C" w:rsidRPr="0014649C" w:rsidRDefault="0014649C" w:rsidP="0014649C">
      <w:pPr>
        <w:tabs>
          <w:tab w:val="left" w:pos="1455"/>
        </w:tabs>
        <w:suppressAutoHyphens/>
        <w:spacing w:after="160" w:line="256" w:lineRule="auto"/>
        <w:rPr>
          <w:rFonts w:ascii="Calibri" w:eastAsia="Calibri" w:hAnsi="Calibri" w:cs="Calibri"/>
          <w:sz w:val="22"/>
          <w:szCs w:val="22"/>
        </w:rPr>
      </w:pPr>
    </w:p>
    <w:p w14:paraId="26F924CE" w14:textId="77777777" w:rsidR="00B672AE" w:rsidRDefault="00B672AE"/>
    <w:sectPr w:rsidR="00B672AE" w:rsidSect="0014649C">
      <w:pgSz w:w="11906" w:h="16838"/>
      <w:pgMar w:top="993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98"/>
    <w:rsid w:val="0014649C"/>
    <w:rsid w:val="005C64C2"/>
    <w:rsid w:val="00B672AE"/>
    <w:rsid w:val="00CE3805"/>
    <w:rsid w:val="00F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B6F0"/>
  <w15:chartTrackingRefBased/>
  <w15:docId w15:val="{8551810D-07E9-47A7-80AA-01E42B4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2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672A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1">
    <w:name w:val="Обычный (веб)1"/>
    <w:basedOn w:val="a"/>
    <w:rsid w:val="00B672AE"/>
    <w:pPr>
      <w:suppressAutoHyphens/>
      <w:spacing w:after="223" w:line="100" w:lineRule="atLeast"/>
      <w:jc w:val="both"/>
    </w:pPr>
    <w:rPr>
      <w:rFonts w:ascii="Times New Roman" w:eastAsia="Times New Roman" w:hAnsi="Times New Roman" w:cs="font276"/>
      <w:lang w:eastAsia="ar-SA"/>
    </w:rPr>
  </w:style>
  <w:style w:type="paragraph" w:customStyle="1" w:styleId="align-center">
    <w:name w:val="align-center"/>
    <w:basedOn w:val="a"/>
    <w:rsid w:val="00B672AE"/>
    <w:pPr>
      <w:suppressAutoHyphens/>
      <w:spacing w:after="223" w:line="100" w:lineRule="atLeast"/>
      <w:jc w:val="center"/>
    </w:pPr>
    <w:rPr>
      <w:rFonts w:ascii="Times New Roman" w:eastAsia="Times New Roman" w:hAnsi="Times New Roman" w:cs="font276"/>
      <w:lang w:eastAsia="ar-SA"/>
    </w:rPr>
  </w:style>
  <w:style w:type="paragraph" w:customStyle="1" w:styleId="Default">
    <w:name w:val="Default"/>
    <w:rsid w:val="00B672A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 Diman___1986</dc:creator>
  <cp:keywords/>
  <dc:description/>
  <cp:lastModifiedBy>Диман Diman___1986</cp:lastModifiedBy>
  <cp:revision>2</cp:revision>
  <dcterms:created xsi:type="dcterms:W3CDTF">2026-02-06T06:31:00Z</dcterms:created>
  <dcterms:modified xsi:type="dcterms:W3CDTF">2026-02-06T06:37:00Z</dcterms:modified>
</cp:coreProperties>
</file>